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14C2F3BD" w:rsidR="00DB4CD7" w:rsidRPr="00AC18AE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>PORTARIA Nº. 17</w:t>
      </w:r>
      <w:r w:rsidR="004E2711" w:rsidRPr="00AC18AE">
        <w:rPr>
          <w:rFonts w:ascii="Arial" w:hAnsi="Arial" w:cs="Arial"/>
          <w:bCs/>
        </w:rPr>
        <w:t>6</w:t>
      </w:r>
      <w:r w:rsidR="00DB4CD7" w:rsidRPr="00AC18AE">
        <w:rPr>
          <w:rFonts w:ascii="Arial" w:hAnsi="Arial" w:cs="Arial"/>
          <w:bCs/>
        </w:rPr>
        <w:t xml:space="preserve">/2021, de </w:t>
      </w:r>
      <w:r w:rsidR="00357C23" w:rsidRPr="00AC18AE">
        <w:rPr>
          <w:rFonts w:ascii="Arial" w:hAnsi="Arial" w:cs="Arial"/>
          <w:bCs/>
        </w:rPr>
        <w:t>13</w:t>
      </w:r>
      <w:r w:rsidR="00DB4CD7" w:rsidRPr="00AC18AE">
        <w:rPr>
          <w:rFonts w:ascii="Arial" w:hAnsi="Arial" w:cs="Arial"/>
          <w:bCs/>
        </w:rPr>
        <w:t xml:space="preserve"> de </w:t>
      </w:r>
      <w:r w:rsidRPr="00AC18AE">
        <w:rPr>
          <w:rFonts w:ascii="Arial" w:hAnsi="Arial" w:cs="Arial"/>
          <w:bCs/>
        </w:rPr>
        <w:t>jul</w:t>
      </w:r>
      <w:r w:rsidR="009B12EA" w:rsidRPr="00AC18AE">
        <w:rPr>
          <w:rFonts w:ascii="Arial" w:hAnsi="Arial" w:cs="Arial"/>
          <w:bCs/>
        </w:rPr>
        <w:t>ho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:rsidRPr="00BA5111" w14:paraId="4E1520B3" w14:textId="77777777" w:rsidTr="00DA21D1">
        <w:trPr>
          <w:trHeight w:val="26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</w:t>
            </w:r>
            <w:bookmarkStart w:id="0" w:name="_GoBack"/>
            <w:bookmarkEnd w:id="0"/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AC18AE" w:rsidRPr="00BA5111" w14:paraId="6C391DC9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16EB" w14:textId="75AB5D69" w:rsidR="00AC18AE" w:rsidRPr="00BA5111" w:rsidRDefault="00AC18AE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 xml:space="preserve">Aldo </w:t>
            </w:r>
            <w:proofErr w:type="spellStart"/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Guarese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A" w14:textId="4A2B8E90" w:rsidR="00AC18AE" w:rsidRPr="00BA5111" w:rsidRDefault="00AC18AE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01/07/2020 – 30/06/2021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30D" w14:textId="35E10A65" w:rsidR="00AC18AE" w:rsidRPr="00BA5111" w:rsidRDefault="00AC18AE" w:rsidP="00C33B4E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 xml:space="preserve">15/07/2021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29</w:t>
            </w: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/0</w:t>
            </w:r>
            <w:r w:rsidR="00C33B4E">
              <w:rPr>
                <w:rFonts w:ascii="Arial" w:hAnsi="Arial" w:cs="Arial"/>
                <w:sz w:val="20"/>
                <w:szCs w:val="20"/>
                <w:lang w:eastAsia="en-US"/>
              </w:rPr>
              <w:t>7</w:t>
            </w: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/2021</w:t>
            </w:r>
          </w:p>
        </w:tc>
      </w:tr>
      <w:tr w:rsidR="00AC18AE" w:rsidRPr="00BA5111" w14:paraId="7C5DB9E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6C" w14:textId="69B4950B" w:rsidR="00AC18AE" w:rsidRPr="00BA5111" w:rsidRDefault="00AC18AE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Ana Alves de Lima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21C" w14:textId="4FC6BB0F" w:rsidR="00AC18AE" w:rsidRPr="00BA5111" w:rsidRDefault="00AC18A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02/02/2020 – 01/02/2021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CCE" w14:textId="16031627" w:rsidR="00AC18AE" w:rsidRPr="00BA5111" w:rsidRDefault="00AC18AE" w:rsidP="00AC18AE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12/07/2021 – 10/08/2021</w:t>
            </w:r>
          </w:p>
        </w:tc>
      </w:tr>
      <w:tr w:rsidR="00AC18AE" w:rsidRPr="00BA5111" w14:paraId="385CD41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0AB9" w14:textId="5512A840" w:rsidR="00AC18AE" w:rsidRPr="00BA5111" w:rsidRDefault="00AC18AE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Daniela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Balzzan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Hubner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F82" w14:textId="7AAB3102" w:rsidR="00AC18AE" w:rsidRPr="00BA5111" w:rsidRDefault="00AC18A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01/07/2019 – 30/06/2020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BFD3" w14:textId="11F461B0" w:rsidR="00AC18AE" w:rsidRPr="00BA5111" w:rsidRDefault="00AC18A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20/07/2021 – 18/08/2021</w:t>
            </w:r>
          </w:p>
        </w:tc>
      </w:tr>
      <w:tr w:rsidR="00AC18AE" w:rsidRPr="00BA5111" w14:paraId="47FFB31A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868B" w14:textId="0E11D987" w:rsidR="00AC18AE" w:rsidRPr="00BA5111" w:rsidRDefault="00AC18AE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Jaques Roberto Savoldi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62B5" w14:textId="5DD2C6AA" w:rsidR="00AC18AE" w:rsidRPr="00BA5111" w:rsidRDefault="00AC18A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01/07/2019 – 30/06/2020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5EB" w14:textId="7A1C518E" w:rsidR="00AC18AE" w:rsidRPr="00BA5111" w:rsidRDefault="00AC18A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 xml:space="preserve">15/07/2021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29</w:t>
            </w: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/0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7</w:t>
            </w: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/2021</w:t>
            </w:r>
          </w:p>
        </w:tc>
      </w:tr>
      <w:tr w:rsidR="00AC18AE" w:rsidRPr="00BA5111" w14:paraId="18E75F15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B9C7" w14:textId="5EAC3D96" w:rsidR="00AC18AE" w:rsidRPr="00BA5111" w:rsidRDefault="00AC18AE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Joselaine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Fatima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Borin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B4EC" w14:textId="0421590F" w:rsidR="00AC18AE" w:rsidRPr="00BA5111" w:rsidRDefault="00C33B4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02/10/2020 – 01/10/2021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B353" w14:textId="3EBBB07A" w:rsidR="00AC18AE" w:rsidRPr="00BA5111" w:rsidRDefault="00C33B4E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22/07/2021 – 31/07/2021</w:t>
            </w:r>
          </w:p>
        </w:tc>
      </w:tr>
      <w:tr w:rsidR="00C33B4E" w:rsidRPr="00BA5111" w14:paraId="7F438F92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0413" w14:textId="586EECE6" w:rsidR="00C33B4E" w:rsidRDefault="00C33B4E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Oscar Antônio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Carli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1284" w14:textId="601ECEC8" w:rsidR="00C33B4E" w:rsidRDefault="00826CD7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04/07/2020 -</w:t>
            </w:r>
            <w:r w:rsidR="004721F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03/07/2021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FB9E" w14:textId="2258511A" w:rsidR="00C33B4E" w:rsidRDefault="00826CD7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19/07/2021 – 28/07/2021</w:t>
            </w:r>
          </w:p>
        </w:tc>
      </w:tr>
      <w:tr w:rsidR="004721F6" w:rsidRPr="00BA5111" w14:paraId="43A958F7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A07" w14:textId="52C6E6E1" w:rsidR="004721F6" w:rsidRDefault="004721F6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Romilda Perez de Oliveira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F725" w14:textId="5AF8BF21" w:rsidR="004721F6" w:rsidRDefault="004721F6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01/02/2021 – 31/01/2022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4705" w14:textId="2ADFA08B" w:rsidR="004721F6" w:rsidRDefault="004721F6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13/07/2021 – 22/07/2021</w:t>
            </w:r>
          </w:p>
        </w:tc>
      </w:tr>
    </w:tbl>
    <w:p w14:paraId="7951A40F" w14:textId="77777777" w:rsidR="00DB4CD7" w:rsidRPr="00BA5111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0469F831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826CD7">
        <w:rPr>
          <w:rFonts w:ascii="Arial" w:hAnsi="Arial" w:cs="Arial"/>
        </w:rPr>
        <w:t>, com efeitos retroativos a 12/07/2021.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446001FB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A5111" w:rsidRPr="00AC18AE">
        <w:rPr>
          <w:rFonts w:ascii="Arial" w:hAnsi="Arial" w:cs="Arial"/>
        </w:rPr>
        <w:t>13</w:t>
      </w:r>
      <w:r w:rsidRPr="00AC18AE">
        <w:rPr>
          <w:rFonts w:ascii="Arial" w:hAnsi="Arial" w:cs="Arial"/>
        </w:rPr>
        <w:t>/0</w:t>
      </w:r>
      <w:r w:rsidR="00DA21D1" w:rsidRPr="00AC18AE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4C6B113F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DA21D1" w:rsidRPr="00AC18AE">
        <w:rPr>
          <w:rFonts w:ascii="Arial" w:hAnsi="Arial" w:cs="Arial"/>
        </w:rPr>
        <w:t>1</w:t>
      </w:r>
      <w:r w:rsidR="00BA5111" w:rsidRPr="00AC18AE">
        <w:rPr>
          <w:rFonts w:ascii="Arial" w:hAnsi="Arial" w:cs="Arial"/>
        </w:rPr>
        <w:t>4</w:t>
      </w:r>
      <w:r w:rsidRPr="00AC18AE">
        <w:rPr>
          <w:rFonts w:ascii="Arial" w:hAnsi="Arial" w:cs="Arial"/>
        </w:rPr>
        <w:t>/Ju</w:t>
      </w:r>
      <w:r w:rsidR="00277C26" w:rsidRPr="00AC18AE">
        <w:rPr>
          <w:rFonts w:ascii="Arial" w:hAnsi="Arial" w:cs="Arial"/>
        </w:rPr>
        <w:t>l</w:t>
      </w:r>
      <w:r w:rsidRPr="00AC18AE">
        <w:rPr>
          <w:rFonts w:ascii="Arial" w:hAnsi="Arial" w:cs="Arial"/>
        </w:rPr>
        <w:t>ho/2021.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C33B4E" w:rsidRDefault="00C33B4E" w:rsidP="0074511D">
      <w:r>
        <w:separator/>
      </w:r>
    </w:p>
  </w:endnote>
  <w:endnote w:type="continuationSeparator" w:id="0">
    <w:p w14:paraId="00D637CE" w14:textId="77777777" w:rsidR="00C33B4E" w:rsidRDefault="00C33B4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C33B4E" w:rsidRPr="004C7551" w:rsidRDefault="00C33B4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C33B4E" w:rsidRPr="004C7551" w:rsidRDefault="00C33B4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33B4E" w:rsidRPr="004C7551" w:rsidRDefault="00C33B4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33B4E" w:rsidRDefault="00C33B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C33B4E" w:rsidRDefault="00C33B4E" w:rsidP="0074511D">
      <w:r>
        <w:separator/>
      </w:r>
    </w:p>
  </w:footnote>
  <w:footnote w:type="continuationSeparator" w:id="0">
    <w:p w14:paraId="179CCFE0" w14:textId="77777777" w:rsidR="00C33B4E" w:rsidRDefault="00C33B4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33B4E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33B4E" w:rsidRPr="004A5E93" w:rsidRDefault="00C33B4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33B4E" w:rsidRPr="0011509A" w:rsidRDefault="00C33B4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33B4E" w:rsidRPr="0011509A" w:rsidRDefault="00C33B4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33B4E" w:rsidRPr="0011509A" w:rsidRDefault="00C33B4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33B4E" w:rsidRDefault="00C33B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34CB"/>
    <w:rsid w:val="003B7F0B"/>
    <w:rsid w:val="004721F6"/>
    <w:rsid w:val="004D3819"/>
    <w:rsid w:val="004E2711"/>
    <w:rsid w:val="00585E4D"/>
    <w:rsid w:val="005E12AD"/>
    <w:rsid w:val="006554F5"/>
    <w:rsid w:val="006C177D"/>
    <w:rsid w:val="006C3766"/>
    <w:rsid w:val="006D402C"/>
    <w:rsid w:val="0074511D"/>
    <w:rsid w:val="007F730D"/>
    <w:rsid w:val="00826CD7"/>
    <w:rsid w:val="00833F26"/>
    <w:rsid w:val="00834DD1"/>
    <w:rsid w:val="008F0183"/>
    <w:rsid w:val="009177F7"/>
    <w:rsid w:val="00996953"/>
    <w:rsid w:val="009B12EA"/>
    <w:rsid w:val="00A30D43"/>
    <w:rsid w:val="00A41CB7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F4C6A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13782-9BC3-449D-81E8-30C9DDEAA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2021-06-22T20:11:00Z</cp:lastPrinted>
  <dcterms:created xsi:type="dcterms:W3CDTF">2021-07-13T10:37:00Z</dcterms:created>
  <dcterms:modified xsi:type="dcterms:W3CDTF">2021-07-13T13:06:00Z</dcterms:modified>
</cp:coreProperties>
</file>